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F275" w14:textId="7D276E29" w:rsidR="00C82DCC" w:rsidRPr="00C82DCC" w:rsidRDefault="00C82DCC" w:rsidP="00C82DCC">
      <w:pPr>
        <w:jc w:val="center"/>
        <w:rPr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C82DCC">
        <w:rPr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Supertest</w:t>
      </w:r>
      <w:proofErr w:type="spellEnd"/>
      <w:r w:rsidRPr="00C82DCC">
        <w:rPr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pre šikovné deti</w:t>
      </w:r>
    </w:p>
    <w:p w14:paraId="6CBA1CBE" w14:textId="3AED9CFC" w:rsidR="00C82DCC" w:rsidRDefault="00C82DCC" w:rsidP="00C82DCC">
      <w:pPr>
        <w:rPr>
          <w:sz w:val="52"/>
          <w:szCs w:val="52"/>
        </w:rPr>
      </w:pPr>
    </w:p>
    <w:p w14:paraId="48AC420B" w14:textId="161505DB" w:rsidR="00C82DCC" w:rsidRPr="00C82DCC" w:rsidRDefault="00C82DCC" w:rsidP="00C82DCC">
      <w:pPr>
        <w:rPr>
          <w:b/>
          <w:bCs/>
          <w:color w:val="70AD47" w:themeColor="accent6"/>
          <w:sz w:val="24"/>
          <w:szCs w:val="24"/>
        </w:rPr>
      </w:pPr>
      <w:r w:rsidRPr="00C82DCC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Úloha č. 1</w:t>
      </w:r>
      <w:r w:rsidRPr="00C82DCC">
        <w:rPr>
          <w:color w:val="FF0000"/>
          <w:sz w:val="24"/>
          <w:szCs w:val="24"/>
        </w:rPr>
        <w:t xml:space="preserve">           </w:t>
      </w:r>
      <w:r w:rsidRPr="00C82DCC">
        <w:rPr>
          <w:b/>
          <w:bCs/>
          <w:color w:val="70AD47" w:themeColor="accent6"/>
          <w:sz w:val="24"/>
          <w:szCs w:val="24"/>
        </w:rPr>
        <w:t>Doplň správne vety :</w:t>
      </w:r>
    </w:p>
    <w:p w14:paraId="21B3CC89" w14:textId="6DEE0354" w:rsidR="00C82DCC" w:rsidRPr="00C82DCC" w:rsidRDefault="00C82DCC" w:rsidP="00C82DCC">
      <w:pPr>
        <w:pStyle w:val="Odsekzoznamu"/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82DCC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Kde bolo, tam bolo, za ..........  ........ ... ....... ........... </w:t>
      </w:r>
      <w:r w:rsidRPr="00C82DCC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14:paraId="09BA6D0E" w14:textId="77777777" w:rsidR="00C82DCC" w:rsidRPr="00C82DCC" w:rsidRDefault="00C82DCC" w:rsidP="00C82DCC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82DCC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Zazvonil zvonec, a ................ .... .................. .                       </w:t>
      </w:r>
    </w:p>
    <w:p w14:paraId="4FF657ED" w14:textId="28B49318" w:rsidR="00C82DCC" w:rsidRDefault="00C82DCC" w:rsidP="00C82DCC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82DCC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Dobro vždy  .................... nad .................. .</w:t>
      </w:r>
    </w:p>
    <w:p w14:paraId="327BDA29" w14:textId="546D1396" w:rsidR="00C82DCC" w:rsidRDefault="00C82DCC" w:rsidP="00C82DCC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066ABBC" w14:textId="54E6C632" w:rsidR="00A33D65" w:rsidRPr="00A33D65" w:rsidRDefault="00C82DCC" w:rsidP="00A33D65">
      <w:pPr>
        <w:rPr>
          <w:rFonts w:ascii="Arial Black" w:hAnsi="Arial Black" w:cs="Times New Roman"/>
          <w:b/>
          <w:color w:val="70AD47" w:themeColor="accent6"/>
        </w:rPr>
      </w:pPr>
      <w:r w:rsidRPr="00C82DCC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Úloha č. 2</w:t>
      </w:r>
      <w:r w:rsidR="00A33D65" w:rsidRPr="00A33D65">
        <w:rPr>
          <w:rFonts w:ascii="Arial Black" w:hAnsi="Arial Black" w:cs="Times New Roman"/>
          <w:b/>
          <w:sz w:val="28"/>
          <w:szCs w:val="28"/>
        </w:rPr>
        <w:t xml:space="preserve"> </w:t>
      </w:r>
      <w:r w:rsidR="00A33D65">
        <w:rPr>
          <w:rFonts w:ascii="Arial Black" w:hAnsi="Arial Black" w:cs="Times New Roman"/>
          <w:b/>
          <w:sz w:val="28"/>
          <w:szCs w:val="28"/>
        </w:rPr>
        <w:t xml:space="preserve">    </w:t>
      </w:r>
      <w:r w:rsidR="00A33D65" w:rsidRPr="00A33D65">
        <w:rPr>
          <w:rFonts w:cstheme="minorHAnsi"/>
          <w:b/>
          <w:color w:val="70AD47" w:themeColor="accent6"/>
          <w:sz w:val="24"/>
          <w:szCs w:val="24"/>
        </w:rPr>
        <w:t>Priraď správne rozprávkové dvojice :</w:t>
      </w:r>
    </w:p>
    <w:p w14:paraId="0DD71AF3" w14:textId="77777777" w:rsidR="00A33D65" w:rsidRPr="00A33D65" w:rsidRDefault="00A33D65" w:rsidP="00A33D65">
      <w:pPr>
        <w:rPr>
          <w:rFonts w:ascii="Arial Black" w:hAnsi="Arial Black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3D65">
        <w:rPr>
          <w:rFonts w:ascii="Arial Black" w:hAnsi="Arial Black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Pat a .........                                    Vlk a ............</w:t>
      </w:r>
    </w:p>
    <w:p w14:paraId="103192FA" w14:textId="77777777" w:rsidR="00A33D65" w:rsidRPr="00A33D65" w:rsidRDefault="00A33D65" w:rsidP="00A33D65">
      <w:pPr>
        <w:rPr>
          <w:rFonts w:ascii="Arial Black" w:hAnsi="Arial Black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A33D65">
        <w:rPr>
          <w:rFonts w:ascii="Arial Black" w:hAnsi="Arial Black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Lolek</w:t>
      </w:r>
      <w:proofErr w:type="spellEnd"/>
      <w:r w:rsidRPr="00A33D65">
        <w:rPr>
          <w:rFonts w:ascii="Arial Black" w:hAnsi="Arial Black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 .........                                 </w:t>
      </w:r>
      <w:proofErr w:type="spellStart"/>
      <w:r w:rsidRPr="00A33D65">
        <w:rPr>
          <w:rFonts w:ascii="Arial Black" w:hAnsi="Arial Black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Máša</w:t>
      </w:r>
      <w:proofErr w:type="spellEnd"/>
      <w:r w:rsidRPr="00A33D65">
        <w:rPr>
          <w:rFonts w:ascii="Arial Black" w:hAnsi="Arial Black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 ..........</w:t>
      </w:r>
    </w:p>
    <w:p w14:paraId="58E04B39" w14:textId="496C02E9" w:rsidR="00A33D65" w:rsidRDefault="00A33D65" w:rsidP="00A33D65">
      <w:pPr>
        <w:rPr>
          <w:rFonts w:ascii="Arial Black" w:hAnsi="Arial Black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3D65">
        <w:rPr>
          <w:rFonts w:ascii="Arial Black" w:hAnsi="Arial Black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Tom a .........                                   </w:t>
      </w:r>
      <w:proofErr w:type="spellStart"/>
      <w:r w:rsidRPr="00A33D65">
        <w:rPr>
          <w:rFonts w:ascii="Arial Black" w:hAnsi="Arial Black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Elza</w:t>
      </w:r>
      <w:proofErr w:type="spellEnd"/>
      <w:r w:rsidRPr="00A33D65">
        <w:rPr>
          <w:rFonts w:ascii="Arial Black" w:hAnsi="Arial Black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 ...........</w:t>
      </w:r>
    </w:p>
    <w:p w14:paraId="4FB87A83" w14:textId="7340D392" w:rsidR="00A33D65" w:rsidRPr="00A33D65" w:rsidRDefault="00A33D65" w:rsidP="00A33D65">
      <w:pPr>
        <w:rPr>
          <w:rFonts w:ascii="Arial Black" w:hAnsi="Arial Black" w:cs="Times New Roman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7372CD" w14:textId="438600A4" w:rsidR="00DD0D4B" w:rsidRDefault="00A33D65" w:rsidP="00DD0D4B">
      <w:pPr>
        <w:rPr>
          <w:rFonts w:cstheme="minorHAnsi"/>
          <w:b/>
          <w:color w:val="70AD47" w:themeColor="accent6"/>
          <w:sz w:val="24"/>
          <w:szCs w:val="24"/>
        </w:rPr>
      </w:pPr>
      <w:r w:rsidRPr="00A33D65">
        <w:rPr>
          <w:rFonts w:cstheme="min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Úloha č. 3</w:t>
      </w:r>
      <w:r>
        <w:rPr>
          <w:rFonts w:cstheme="min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DD0D4B" w:rsidRPr="00DD0D4B">
        <w:rPr>
          <w:rFonts w:cstheme="minorHAnsi"/>
          <w:b/>
          <w:color w:val="70AD47" w:themeColor="accent6"/>
          <w:sz w:val="24"/>
          <w:szCs w:val="24"/>
        </w:rPr>
        <w:t>Uhádni:</w:t>
      </w:r>
    </w:p>
    <w:p w14:paraId="7BD0C1E4" w14:textId="3199C65D" w:rsidR="00DD0D4B" w:rsidRPr="00DD0D4B" w:rsidRDefault="00DD0D4B" w:rsidP="00DD0D4B">
      <w:pPr>
        <w:pStyle w:val="Odsekzoznamu"/>
        <w:numPr>
          <w:ilvl w:val="0"/>
          <w:numId w:val="1"/>
        </w:numPr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D0D4B"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Tri oriešky má vylúskať, všade sa to šušká, teraz ale hrášok triedi...</w:t>
      </w:r>
      <w:r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Pr="00DD0D4B"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Kto? No....</w:t>
      </w:r>
    </w:p>
    <w:p w14:paraId="12AB3C58" w14:textId="77777777" w:rsidR="00DD0D4B" w:rsidRPr="00DD0D4B" w:rsidRDefault="00DD0D4B" w:rsidP="00DD0D4B">
      <w:pPr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E36C0D4" w14:textId="77777777" w:rsidR="00DD0D4B" w:rsidRPr="00DD0D4B" w:rsidRDefault="00DD0D4B" w:rsidP="00DD0D4B">
      <w:pPr>
        <w:pStyle w:val="Odsekzoznamu"/>
        <w:numPr>
          <w:ilvl w:val="0"/>
          <w:numId w:val="1"/>
        </w:numPr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D0D4B"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Ako hrášok maličký je nemýľ si ho s vážkou, s obedom za otcom chodí drobný .............</w:t>
      </w:r>
    </w:p>
    <w:p w14:paraId="25905C16" w14:textId="77777777" w:rsidR="00DD0D4B" w:rsidRPr="00DD0D4B" w:rsidRDefault="00DD0D4B" w:rsidP="00DD0D4B">
      <w:pPr>
        <w:pStyle w:val="Odsekzoznamu"/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E296E04" w14:textId="77777777" w:rsidR="00DD0D4B" w:rsidRPr="00DD0D4B" w:rsidRDefault="00DD0D4B" w:rsidP="00DD0D4B">
      <w:pPr>
        <w:pStyle w:val="Odsekzoznamu"/>
        <w:numPr>
          <w:ilvl w:val="0"/>
          <w:numId w:val="1"/>
        </w:numPr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D0D4B"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Nič ostré jej do rúk nedaj, schovaj aj vretienka, ak sa pichne, spí sto rokov kto? ...............</w:t>
      </w:r>
    </w:p>
    <w:p w14:paraId="066E67DF" w14:textId="77777777" w:rsidR="00DD0D4B" w:rsidRPr="00DD0D4B" w:rsidRDefault="00DD0D4B" w:rsidP="00DD0D4B">
      <w:pPr>
        <w:pStyle w:val="Odsekzoznamu"/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4939660" w14:textId="77777777" w:rsidR="00DD0D4B" w:rsidRPr="00DD0D4B" w:rsidRDefault="00DD0D4B" w:rsidP="00DD0D4B">
      <w:pPr>
        <w:pStyle w:val="Odsekzoznamu"/>
        <w:numPr>
          <w:ilvl w:val="0"/>
          <w:numId w:val="1"/>
        </w:numPr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D0D4B"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 trpaslíkom schovala sa, vie o nej len lienka zrkadlo však prezradí, kde je .................</w:t>
      </w:r>
    </w:p>
    <w:p w14:paraId="3CFCBBD7" w14:textId="77777777" w:rsidR="00DD0D4B" w:rsidRPr="00DD0D4B" w:rsidRDefault="00DD0D4B" w:rsidP="00DD0D4B">
      <w:pPr>
        <w:pStyle w:val="Odsekzoznamu"/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6BEEE36" w14:textId="3AB3BB27" w:rsidR="00DD0D4B" w:rsidRPr="00DD0D4B" w:rsidRDefault="00DD0D4B" w:rsidP="00DD0D4B">
      <w:pPr>
        <w:pStyle w:val="Odsekzoznamu"/>
        <w:numPr>
          <w:ilvl w:val="0"/>
          <w:numId w:val="1"/>
        </w:numPr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D0D4B"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Chlapec z dreva, vraví veľa. Pozor si však musí dať, keď klame</w:t>
      </w:r>
      <w:r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r w:rsidRPr="00DD0D4B"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nos mu začne rásť. .................</w:t>
      </w:r>
    </w:p>
    <w:p w14:paraId="25C575EB" w14:textId="77777777" w:rsidR="00DD0D4B" w:rsidRPr="00DD0D4B" w:rsidRDefault="00DD0D4B" w:rsidP="00DD0D4B">
      <w:pPr>
        <w:pStyle w:val="Odsekzoznamu"/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3498C38" w14:textId="735BA94F" w:rsidR="00DD0D4B" w:rsidRDefault="00DD0D4B" w:rsidP="00DD0D4B">
      <w:pPr>
        <w:pStyle w:val="Odsekzoznamu"/>
        <w:numPr>
          <w:ilvl w:val="0"/>
          <w:numId w:val="1"/>
        </w:numPr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D0D4B"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Traja bratia spolu žijú, raz sa hrajú, raz sa bijú. Každý z nich chce stavať dom, nepodarí sa to dvom. .............</w:t>
      </w:r>
    </w:p>
    <w:p w14:paraId="793FD874" w14:textId="77777777" w:rsidR="00DD0D4B" w:rsidRPr="00DD0D4B" w:rsidRDefault="00DD0D4B" w:rsidP="00DD0D4B">
      <w:pPr>
        <w:pStyle w:val="Odsekzoznamu"/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2322DFF" w14:textId="77777777" w:rsidR="00DD0D4B" w:rsidRDefault="00DD0D4B" w:rsidP="00DD0D4B">
      <w:pPr>
        <w:rPr>
          <w:rFonts w:ascii="Arial Black" w:hAnsi="Arial Black" w:cs="Times New Roman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96D2E5E" w14:textId="7876CDE3" w:rsidR="00DD0D4B" w:rsidRDefault="00DD0D4B" w:rsidP="00DD0D4B">
      <w:pPr>
        <w:rPr>
          <w:rFonts w:cstheme="minorHAnsi"/>
          <w:b/>
          <w:color w:val="70AD47" w:themeColor="accent6"/>
          <w:sz w:val="24"/>
          <w:szCs w:val="24"/>
        </w:rPr>
      </w:pPr>
      <w:r w:rsidRPr="00DD0D4B">
        <w:rPr>
          <w:rFonts w:cstheme="min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Úloha č. 4  </w:t>
      </w:r>
      <w:r>
        <w:rPr>
          <w:rFonts w:cstheme="min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DD0D4B">
        <w:rPr>
          <w:rFonts w:cstheme="minorHAnsi"/>
          <w:b/>
          <w:color w:val="70AD47" w:themeColor="accent6"/>
          <w:sz w:val="24"/>
          <w:szCs w:val="24"/>
        </w:rPr>
        <w:t>Oprav chyby:</w:t>
      </w:r>
    </w:p>
    <w:p w14:paraId="4449225D" w14:textId="77777777" w:rsidR="00DD0D4B" w:rsidRDefault="00DD0D4B" w:rsidP="00DD0D4B">
      <w:pPr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Kde bolo tam bolo, bolo raz jedno dievčatko. </w:t>
      </w:r>
    </w:p>
    <w:p w14:paraId="44B81E61" w14:textId="77777777" w:rsidR="00DD0D4B" w:rsidRDefault="00DD0D4B" w:rsidP="00DD0D4B">
      <w:pPr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Volala sa Modrá Čiapočka.                          </w:t>
      </w:r>
      <w:r w:rsidRPr="00DD0D4B">
        <w:rPr>
          <w:rFonts w:ascii="Arial Black" w:hAnsi="Arial Black" w:cs="Times New Roman"/>
          <w:b/>
          <w:color w:val="ED7D31" w:themeColor="accent2"/>
          <w:sz w:val="28"/>
          <w:szCs w:val="28"/>
        </w:rPr>
        <w:t>ANO/ NIE</w:t>
      </w:r>
    </w:p>
    <w:p w14:paraId="66724BD9" w14:textId="77777777" w:rsidR="00DD0D4B" w:rsidRDefault="00DD0D4B" w:rsidP="00DD0D4B">
      <w:pPr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Raz ju zavolala babka, že jej pripravila košík s drevom, že ho má zaniesť na čistinku k poľovníkovi.     </w:t>
      </w:r>
      <w:r w:rsidRPr="00DD0D4B">
        <w:rPr>
          <w:rFonts w:ascii="Arial Black" w:hAnsi="Arial Black" w:cs="Times New Roman"/>
          <w:b/>
          <w:color w:val="ED7D31" w:themeColor="accent2"/>
          <w:sz w:val="28"/>
          <w:szCs w:val="28"/>
        </w:rPr>
        <w:t>ANO/NIE</w:t>
      </w:r>
    </w:p>
    <w:p w14:paraId="49D4B127" w14:textId="77777777" w:rsidR="00DD0D4B" w:rsidRPr="00DD0D4B" w:rsidRDefault="00DD0D4B" w:rsidP="00DD0D4B">
      <w:pPr>
        <w:rPr>
          <w:rFonts w:ascii="Arial Black" w:hAnsi="Arial Black" w:cs="Times New Roman"/>
          <w:b/>
          <w:color w:val="ED7D31" w:themeColor="accent2"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Ako tak išla po meste stretla leva.                </w:t>
      </w:r>
      <w:r w:rsidRPr="00DD0D4B">
        <w:rPr>
          <w:rFonts w:ascii="Arial Black" w:hAnsi="Arial Black" w:cs="Times New Roman"/>
          <w:b/>
          <w:color w:val="ED7D31" w:themeColor="accent2"/>
          <w:sz w:val="28"/>
          <w:szCs w:val="28"/>
        </w:rPr>
        <w:t>ANO/NIE</w:t>
      </w:r>
    </w:p>
    <w:p w14:paraId="7F9CFF87" w14:textId="77777777" w:rsidR="00DD0D4B" w:rsidRPr="00DD0D4B" w:rsidRDefault="00DD0D4B" w:rsidP="00DD0D4B">
      <w:pPr>
        <w:rPr>
          <w:rFonts w:ascii="Arial Black" w:hAnsi="Arial Black" w:cs="Times New Roman"/>
          <w:b/>
          <w:color w:val="ED7D31" w:themeColor="accent2"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Lev sa jej pýta: „ Kam si sa vybrala Modrá Čiapočka?“ Ona mu povedala že ide na návštevu k poľovníkovi a nesie mu drevo v košíčku.                                              </w:t>
      </w:r>
      <w:r w:rsidRPr="00DD0D4B">
        <w:rPr>
          <w:rFonts w:ascii="Arial Black" w:hAnsi="Arial Black" w:cs="Times New Roman"/>
          <w:b/>
          <w:color w:val="ED7D31" w:themeColor="accent2"/>
          <w:sz w:val="28"/>
          <w:szCs w:val="28"/>
        </w:rPr>
        <w:t>ANO/NIE</w:t>
      </w:r>
    </w:p>
    <w:p w14:paraId="4503E07E" w14:textId="77777777" w:rsidR="00DD0D4B" w:rsidRDefault="00DD0D4B" w:rsidP="00DD0D4B">
      <w:pPr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Lev sa začudoval a povedal jej aby mu ešte natrhala listy zo stromov.                                                      </w:t>
      </w:r>
      <w:r w:rsidRPr="00DD0D4B">
        <w:rPr>
          <w:rFonts w:ascii="Arial Black" w:hAnsi="Arial Black" w:cs="Times New Roman"/>
          <w:b/>
          <w:color w:val="ED7D31" w:themeColor="accent2"/>
          <w:sz w:val="28"/>
          <w:szCs w:val="28"/>
        </w:rPr>
        <w:t>ANO/NIE</w:t>
      </w:r>
    </w:p>
    <w:p w14:paraId="40C824C1" w14:textId="77777777" w:rsidR="00DD0D4B" w:rsidRDefault="00DD0D4B" w:rsidP="00DD0D4B">
      <w:pPr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 Ako tak trhala, ani si nevšimla , že lev odišiel. A ten rýchlo utekal k poľovníkovi, zaklopal na dvere a vošiel dnu. Poľovníka zožral a ľahol si rýchlo na gauč kde už čakal na Modrú Čiapočku.                                               </w:t>
      </w:r>
      <w:r w:rsidRPr="00DD0D4B">
        <w:rPr>
          <w:rFonts w:ascii="Arial Black" w:hAnsi="Arial Black" w:cs="Times New Roman"/>
          <w:b/>
          <w:color w:val="ED7D31" w:themeColor="accent2"/>
          <w:sz w:val="28"/>
          <w:szCs w:val="28"/>
        </w:rPr>
        <w:t>ANO/NIE</w:t>
      </w:r>
    </w:p>
    <w:p w14:paraId="5936D7EE" w14:textId="77777777" w:rsidR="00DD0D4B" w:rsidRDefault="00DD0D4B" w:rsidP="00DD0D4B">
      <w:pPr>
        <w:rPr>
          <w:rFonts w:ascii="Arial Black" w:hAnsi="Arial Black" w:cs="Times New Roman"/>
          <w:b/>
          <w:sz w:val="28"/>
          <w:szCs w:val="28"/>
        </w:rPr>
      </w:pPr>
    </w:p>
    <w:p w14:paraId="28069ACE" w14:textId="77777777" w:rsidR="00DD0D4B" w:rsidRPr="00A068C9" w:rsidRDefault="00DD0D4B" w:rsidP="00DD0D4B">
      <w:pPr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Keď prišla Modrá Čiapočka, otvorila dvere a zbadala leva ako sedí na gauči. Prisadla si k nemu a zahrali si spolu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playstation</w:t>
      </w:r>
      <w:proofErr w:type="spellEnd"/>
      <w:r>
        <w:rPr>
          <w:rFonts w:ascii="Arial Black" w:hAnsi="Arial Black" w:cs="Times New Roman"/>
          <w:b/>
          <w:sz w:val="28"/>
          <w:szCs w:val="28"/>
        </w:rPr>
        <w:t xml:space="preserve">.                                                      </w:t>
      </w:r>
      <w:r w:rsidRPr="00DD0D4B">
        <w:rPr>
          <w:rFonts w:ascii="Arial Black" w:hAnsi="Arial Black" w:cs="Times New Roman"/>
          <w:b/>
          <w:color w:val="ED7D31" w:themeColor="accent2"/>
          <w:sz w:val="28"/>
          <w:szCs w:val="28"/>
        </w:rPr>
        <w:t>ANO/NIE</w:t>
      </w:r>
    </w:p>
    <w:p w14:paraId="00C577FA" w14:textId="77777777" w:rsidR="00DD0D4B" w:rsidRPr="00DD0D4B" w:rsidRDefault="00DD0D4B" w:rsidP="00DD0D4B">
      <w:pPr>
        <w:rPr>
          <w:rFonts w:ascii="Arial Black" w:hAnsi="Arial Black" w:cs="Times New Roman"/>
          <w:b/>
          <w:sz w:val="28"/>
          <w:szCs w:val="28"/>
        </w:rPr>
      </w:pPr>
    </w:p>
    <w:p w14:paraId="2AC6061F" w14:textId="7C98B1BF" w:rsidR="00DD0D4B" w:rsidRPr="00DD0D4B" w:rsidRDefault="00DD0D4B" w:rsidP="00DD0D4B">
      <w:pPr>
        <w:rPr>
          <w:rFonts w:cstheme="min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94FDA2" w14:textId="58A81A7E" w:rsidR="00DD0D4B" w:rsidRPr="00DD0D4B" w:rsidRDefault="00DD0D4B" w:rsidP="00DD0D4B">
      <w:pPr>
        <w:pStyle w:val="Odsekzoznamu"/>
        <w:rPr>
          <w:rFonts w:cstheme="min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D4B">
        <w:rPr>
          <w:rFonts w:cstheme="min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Úloha č. 5</w:t>
      </w:r>
      <w:r>
        <w:rPr>
          <w:rFonts w:cstheme="min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8336E5" w:rsidRPr="008336E5">
        <w:rPr>
          <w:rFonts w:cstheme="minorHAnsi"/>
          <w:color w:val="70AD47" w:themeColor="accent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Poznáš rozprávkových hrdinov? </w:t>
      </w:r>
      <w:r w:rsidR="008336E5">
        <w:rPr>
          <w:rFonts w:cstheme="minorHAnsi"/>
          <w:color w:val="70AD47" w:themeColor="accent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Napíš ich</w:t>
      </w:r>
      <w:r w:rsidR="008336E5" w:rsidRPr="008336E5">
        <w:rPr>
          <w:rFonts w:cstheme="minorHAnsi"/>
          <w:color w:val="70AD47" w:themeColor="accent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mená k obrázkom.</w:t>
      </w:r>
    </w:p>
    <w:p w14:paraId="06D35F09" w14:textId="77777777" w:rsidR="00DD0D4B" w:rsidRDefault="00DD0D4B" w:rsidP="00DD0D4B">
      <w:pPr>
        <w:rPr>
          <w:rFonts w:ascii="Arial Black" w:hAnsi="Arial Black" w:cs="Times New Roman"/>
          <w:b/>
          <w:sz w:val="28"/>
          <w:szCs w:val="28"/>
        </w:rPr>
      </w:pPr>
    </w:p>
    <w:p w14:paraId="19017C08" w14:textId="2F104F86" w:rsidR="00A33D65" w:rsidRPr="00A33D65" w:rsidRDefault="00DD0D4B" w:rsidP="00A33D65">
      <w:pPr>
        <w:rPr>
          <w:rFonts w:cstheme="min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FC79888" wp14:editId="77EFEE58">
            <wp:extent cx="2971800" cy="17335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54046" w14:textId="2FB2B1B5" w:rsidR="00C82DCC" w:rsidRPr="00A33D65" w:rsidRDefault="00C82DCC" w:rsidP="00C82DCC">
      <w:pPr>
        <w:rPr>
          <w:b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930BD2" w14:textId="440D3AF3" w:rsidR="00C82DCC" w:rsidRDefault="008336E5" w:rsidP="00C82DC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39BDEF1" wp14:editId="4DC4A3E8">
            <wp:extent cx="2857500" cy="1600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B5AB0" w14:textId="77777777" w:rsidR="008336E5" w:rsidRDefault="008336E5" w:rsidP="00C82DCC">
      <w:pPr>
        <w:rPr>
          <w:sz w:val="24"/>
          <w:szCs w:val="24"/>
        </w:rPr>
      </w:pPr>
    </w:p>
    <w:p w14:paraId="148D5832" w14:textId="77777777" w:rsidR="00C82DCC" w:rsidRPr="00C82DCC" w:rsidRDefault="00C82DCC" w:rsidP="00C82DCC">
      <w:pPr>
        <w:rPr>
          <w:sz w:val="24"/>
          <w:szCs w:val="24"/>
        </w:rPr>
      </w:pPr>
    </w:p>
    <w:p w14:paraId="2545CC0B" w14:textId="21A9D4E0" w:rsidR="00C82DCC" w:rsidRDefault="008336E5" w:rsidP="00C82DCC">
      <w:pPr>
        <w:rPr>
          <w:color w:val="FF0000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69AF6EA5" wp14:editId="0A34ABA7">
            <wp:extent cx="2705100" cy="16859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8597D" w14:textId="1E7FD20B" w:rsidR="008336E5" w:rsidRDefault="008336E5" w:rsidP="00C82DCC">
      <w:pPr>
        <w:rPr>
          <w:color w:val="FF0000"/>
          <w:sz w:val="24"/>
          <w:szCs w:val="24"/>
        </w:rPr>
      </w:pPr>
      <w:r>
        <w:rPr>
          <w:noProof/>
          <w:color w:val="FF0000"/>
        </w:rPr>
        <w:lastRenderedPageBreak/>
        <w:drawing>
          <wp:inline distT="0" distB="0" distL="0" distR="0" wp14:anchorId="5F5CFFF4" wp14:editId="0DD42443">
            <wp:extent cx="2133600" cy="21336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9B036" w14:textId="6FE7ABB1" w:rsidR="008336E5" w:rsidRDefault="008336E5" w:rsidP="00C82DCC">
      <w:pPr>
        <w:rPr>
          <w:color w:val="FF0000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7E2BB29A" wp14:editId="6D6FAA5D">
            <wp:extent cx="2466975" cy="18478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29386" w14:textId="7B8EFBB4" w:rsidR="008336E5" w:rsidRDefault="008336E5" w:rsidP="00C82DCC">
      <w:pPr>
        <w:rPr>
          <w:color w:val="FF0000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3B084F63" wp14:editId="48DA58D7">
            <wp:extent cx="2019300" cy="22669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B3329" w14:textId="2AF0DFFB" w:rsidR="008336E5" w:rsidRPr="00C82DCC" w:rsidRDefault="008336E5" w:rsidP="00C82DCC">
      <w:pPr>
        <w:rPr>
          <w:color w:val="FF0000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75CD6411" wp14:editId="6384CFBE">
            <wp:extent cx="2152650" cy="2124075"/>
            <wp:effectExtent l="0" t="0" r="0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6E5" w:rsidRPr="00C8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F7572"/>
    <w:multiLevelType w:val="hybridMultilevel"/>
    <w:tmpl w:val="92EE5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CC"/>
    <w:rsid w:val="008336E5"/>
    <w:rsid w:val="00A33D65"/>
    <w:rsid w:val="00C82DCC"/>
    <w:rsid w:val="00D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2069"/>
  <w15:chartTrackingRefBased/>
  <w15:docId w15:val="{24A0207B-F67A-4B48-B969-78383731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Minarovic</dc:creator>
  <cp:keywords/>
  <dc:description/>
  <cp:lastModifiedBy>Peter Minarovic</cp:lastModifiedBy>
  <cp:revision>1</cp:revision>
  <dcterms:created xsi:type="dcterms:W3CDTF">2021-03-09T13:01:00Z</dcterms:created>
  <dcterms:modified xsi:type="dcterms:W3CDTF">2021-03-09T13:46:00Z</dcterms:modified>
</cp:coreProperties>
</file>